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0" w:type="dxa"/>
        <w:tblInd w:w="600" w:type="dxa"/>
        <w:tblCellMar>
          <w:left w:w="0" w:type="dxa"/>
          <w:right w:w="0" w:type="dxa"/>
        </w:tblCellMar>
        <w:tblLook w:val="04A0"/>
      </w:tblPr>
      <w:tblGrid>
        <w:gridCol w:w="13260"/>
      </w:tblGrid>
      <w:tr w:rsidR="00273428" w:rsidRPr="00273428" w:rsidTr="00273428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3428" w:rsidRPr="00273428" w:rsidRDefault="00273428" w:rsidP="00273428">
            <w:pPr>
              <w:widowControl/>
              <w:spacing w:line="360" w:lineRule="auto"/>
              <w:ind w:left="60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7342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盘锦市自然资源局双台子分局国有土地划拨用地批前公示</w:t>
            </w:r>
            <w:r w:rsidRPr="0027342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 xml:space="preserve">PJSHB2019004 </w:t>
            </w:r>
          </w:p>
        </w:tc>
      </w:tr>
      <w:tr w:rsidR="00273428" w:rsidRPr="00273428" w:rsidTr="00273428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3428" w:rsidRPr="00273428" w:rsidRDefault="00273428" w:rsidP="00273428">
            <w:pPr>
              <w:widowControl/>
              <w:spacing w:before="100" w:beforeAutospacing="1" w:after="100" w:afterAutospacing="1" w:line="360" w:lineRule="auto"/>
              <w:ind w:left="60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73428">
              <w:rPr>
                <w:rFonts w:ascii="宋体" w:eastAsia="宋体" w:hAnsi="宋体" w:cs="宋体" w:hint="eastAsia"/>
                <w:kern w:val="0"/>
                <w:szCs w:val="21"/>
              </w:rPr>
              <w:t>    现将有关情况公示如下：</w:t>
            </w:r>
          </w:p>
          <w:p w:rsidR="00273428" w:rsidRPr="00273428" w:rsidRDefault="00273428" w:rsidP="00273428">
            <w:pPr>
              <w:widowControl/>
              <w:spacing w:before="100" w:beforeAutospacing="1" w:after="100" w:afterAutospacing="1" w:line="360" w:lineRule="auto"/>
              <w:ind w:left="60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73428">
              <w:rPr>
                <w:rFonts w:ascii="宋体" w:eastAsia="宋体" w:hAnsi="宋体" w:cs="宋体" w:hint="eastAsia"/>
                <w:kern w:val="0"/>
                <w:szCs w:val="21"/>
              </w:rPr>
              <w:t>一、地块基本情况 :</w:t>
            </w:r>
          </w:p>
          <w:tbl>
            <w:tblPr>
              <w:tblW w:w="5000" w:type="pct"/>
              <w:tblInd w:w="600" w:type="dxa"/>
              <w:tblBorders>
                <w:top w:val="outset" w:sz="6" w:space="0" w:color="333333"/>
                <w:left w:val="outset" w:sz="6" w:space="0" w:color="333333"/>
                <w:bottom w:val="outset" w:sz="6" w:space="0" w:color="333333"/>
                <w:right w:val="outset" w:sz="6" w:space="0" w:color="333333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980"/>
              <w:gridCol w:w="2460"/>
              <w:gridCol w:w="1440"/>
              <w:gridCol w:w="3699"/>
              <w:gridCol w:w="1388"/>
              <w:gridCol w:w="2277"/>
            </w:tblGrid>
            <w:tr w:rsidR="00273428" w:rsidRPr="00273428">
              <w:trPr>
                <w:trHeight w:val="300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73428" w:rsidRPr="00273428" w:rsidRDefault="00273428" w:rsidP="00273428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7342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地块编号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73428" w:rsidRPr="00273428" w:rsidRDefault="00273428" w:rsidP="00273428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7342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PJSHB2019004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73428" w:rsidRPr="00273428" w:rsidRDefault="00273428" w:rsidP="00273428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7342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地块位置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73428" w:rsidRPr="00273428" w:rsidRDefault="00273428" w:rsidP="00273428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7342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礼贤路东、城北街南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73428" w:rsidRPr="00273428" w:rsidRDefault="00273428" w:rsidP="00273428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7342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土地用途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73428" w:rsidRPr="00273428" w:rsidRDefault="00273428" w:rsidP="00273428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7342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宗教用地</w:t>
                  </w:r>
                </w:p>
              </w:tc>
            </w:tr>
            <w:tr w:rsidR="00273428" w:rsidRPr="00273428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73428" w:rsidRPr="00273428" w:rsidRDefault="00273428" w:rsidP="00273428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7342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土地面积(公顷)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73428" w:rsidRPr="00273428" w:rsidRDefault="00273428" w:rsidP="00273428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7342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0.02833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73428" w:rsidRPr="00273428" w:rsidRDefault="00273428" w:rsidP="00273428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7342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项目名称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73428" w:rsidRPr="00273428" w:rsidRDefault="00273428" w:rsidP="00273428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7342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双台子区礼贤基督教堂爱心养老院办公培训服务综合楼建设项目</w:t>
                  </w:r>
                </w:p>
              </w:tc>
            </w:tr>
            <w:tr w:rsidR="00273428" w:rsidRPr="00273428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73428" w:rsidRPr="00273428" w:rsidRDefault="00273428" w:rsidP="00273428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7342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受让单位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73428" w:rsidRPr="00273428" w:rsidRDefault="00273428" w:rsidP="00273428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7342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盘锦市双台子区礼贤基督教堂</w:t>
                  </w:r>
                </w:p>
              </w:tc>
            </w:tr>
            <w:tr w:rsidR="00273428" w:rsidRPr="00273428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73428" w:rsidRPr="00273428" w:rsidRDefault="00273428" w:rsidP="00273428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7342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备注：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73428" w:rsidRPr="00273428" w:rsidRDefault="00273428" w:rsidP="00273428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7342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273428" w:rsidRPr="00273428" w:rsidRDefault="00273428" w:rsidP="00273428">
            <w:pPr>
              <w:widowControl/>
              <w:spacing w:before="100" w:beforeAutospacing="1" w:after="100" w:afterAutospacing="1" w:line="360" w:lineRule="auto"/>
              <w:ind w:left="60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73428">
              <w:rPr>
                <w:rFonts w:ascii="宋体" w:eastAsia="宋体" w:hAnsi="宋体" w:cs="宋体" w:hint="eastAsia"/>
                <w:kern w:val="0"/>
                <w:szCs w:val="21"/>
              </w:rPr>
              <w:t>二、公示期：</w:t>
            </w:r>
            <w:r w:rsidRPr="00273428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2019年07月18日</w:t>
            </w:r>
            <w:r w:rsidRPr="00273428">
              <w:rPr>
                <w:rFonts w:ascii="宋体" w:eastAsia="宋体" w:hAnsi="宋体" w:cs="宋体" w:hint="eastAsia"/>
                <w:kern w:val="0"/>
                <w:szCs w:val="21"/>
              </w:rPr>
              <w:t xml:space="preserve"> 至 </w:t>
            </w:r>
            <w:r w:rsidRPr="00273428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2019年07月27日</w:t>
            </w:r>
            <w:r w:rsidRPr="00273428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  <w:p w:rsidR="00273428" w:rsidRPr="00273428" w:rsidRDefault="00273428" w:rsidP="00273428">
            <w:pPr>
              <w:widowControl/>
              <w:spacing w:before="100" w:beforeAutospacing="1" w:after="100" w:afterAutospacing="1" w:line="360" w:lineRule="auto"/>
              <w:ind w:left="60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73428">
              <w:rPr>
                <w:rFonts w:ascii="宋体" w:eastAsia="宋体" w:hAnsi="宋体" w:cs="宋体" w:hint="eastAsia"/>
                <w:kern w:val="0"/>
                <w:szCs w:val="21"/>
              </w:rPr>
              <w:t xml:space="preserve">三、 意见反馈方式: </w:t>
            </w:r>
          </w:p>
          <w:p w:rsidR="00273428" w:rsidRPr="00273428" w:rsidRDefault="00273428" w:rsidP="00273428">
            <w:pPr>
              <w:widowControl/>
              <w:spacing w:before="100" w:beforeAutospacing="1" w:after="100" w:afterAutospacing="1" w:line="360" w:lineRule="auto"/>
              <w:ind w:left="60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73428">
              <w:rPr>
                <w:rFonts w:ascii="宋体" w:eastAsia="宋体" w:hAnsi="宋体" w:cs="宋体" w:hint="eastAsia"/>
                <w:kern w:val="0"/>
                <w:szCs w:val="21"/>
              </w:rPr>
              <w:t>    在公示时限内，任何单位、组织和个人对本公示所列内容有异议的，请以书面材料形式向我局反映。公示期满后，无异议或虽有异议但经审查没有发现存在违反法律法规行为的，我局将依法报有批准权限的人民政府审批。</w:t>
            </w:r>
          </w:p>
          <w:p w:rsidR="00273428" w:rsidRPr="00273428" w:rsidRDefault="00273428" w:rsidP="00273428">
            <w:pPr>
              <w:widowControl/>
              <w:spacing w:before="100" w:beforeAutospacing="1" w:after="100" w:afterAutospacing="1" w:line="360" w:lineRule="auto"/>
              <w:ind w:left="60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73428">
              <w:rPr>
                <w:rFonts w:ascii="宋体" w:eastAsia="宋体" w:hAnsi="宋体" w:cs="宋体" w:hint="eastAsia"/>
                <w:kern w:val="0"/>
                <w:szCs w:val="21"/>
              </w:rPr>
              <w:t>四、 联系方式</w:t>
            </w:r>
            <w:r w:rsidRPr="00273428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27342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    联系单位：盘锦市自然资源局双台子分局</w:t>
            </w:r>
            <w:r w:rsidRPr="00273428">
              <w:rPr>
                <w:rFonts w:ascii="宋体" w:eastAsia="宋体" w:hAnsi="宋体" w:cs="宋体" w:hint="eastAsia"/>
                <w:kern w:val="0"/>
                <w:szCs w:val="21"/>
              </w:rPr>
              <w:br/>
              <w:t>    单位地址：盘锦市双台子区辽河北路69-1</w:t>
            </w:r>
            <w:r w:rsidRPr="00273428">
              <w:rPr>
                <w:rFonts w:ascii="宋体" w:eastAsia="宋体" w:hAnsi="宋体" w:cs="宋体" w:hint="eastAsia"/>
                <w:kern w:val="0"/>
                <w:szCs w:val="21"/>
              </w:rPr>
              <w:br/>
              <w:t>    邮政编码：124000</w:t>
            </w:r>
            <w:r w:rsidRPr="00273428">
              <w:rPr>
                <w:rFonts w:ascii="宋体" w:eastAsia="宋体" w:hAnsi="宋体" w:cs="宋体" w:hint="eastAsia"/>
                <w:kern w:val="0"/>
                <w:szCs w:val="21"/>
              </w:rPr>
              <w:br/>
              <w:t>    联系电话：0427-3102923</w:t>
            </w:r>
            <w:r w:rsidRPr="00273428">
              <w:rPr>
                <w:rFonts w:ascii="宋体" w:eastAsia="宋体" w:hAnsi="宋体" w:cs="宋体" w:hint="eastAsia"/>
                <w:kern w:val="0"/>
                <w:szCs w:val="21"/>
              </w:rPr>
              <w:br/>
              <w:t>    联 系 人：谢</w:t>
            </w:r>
            <w:r w:rsidRPr="00273428">
              <w:rPr>
                <w:rFonts w:ascii="宋体" w:eastAsia="宋体" w:hAnsi="宋体" w:cs="宋体" w:hint="eastAsia"/>
                <w:kern w:val="0"/>
                <w:szCs w:val="21"/>
              </w:rPr>
              <w:br/>
              <w:t>    电子邮件：438517024@qq.com</w:t>
            </w:r>
          </w:p>
        </w:tc>
      </w:tr>
      <w:tr w:rsidR="00273428" w:rsidRPr="00273428" w:rsidTr="00273428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3428" w:rsidRPr="00273428" w:rsidRDefault="00273428" w:rsidP="00273428">
            <w:pPr>
              <w:widowControl/>
              <w:spacing w:line="360" w:lineRule="auto"/>
              <w:ind w:left="600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27342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盘锦市自然资源局双台子分局</w:t>
            </w:r>
            <w:r w:rsidRPr="00273428">
              <w:rPr>
                <w:rFonts w:ascii="宋体" w:eastAsia="宋体" w:hAnsi="宋体" w:cs="宋体" w:hint="eastAsia"/>
                <w:kern w:val="0"/>
                <w:szCs w:val="21"/>
              </w:rPr>
              <w:br/>
              <w:t xml:space="preserve">2019年07月18日 </w:t>
            </w:r>
          </w:p>
        </w:tc>
      </w:tr>
    </w:tbl>
    <w:p w:rsidR="00147528" w:rsidRPr="00273428" w:rsidRDefault="00147528">
      <w:pPr>
        <w:rPr>
          <w:rFonts w:hint="eastAsia"/>
        </w:rPr>
      </w:pPr>
    </w:p>
    <w:sectPr w:rsidR="00147528" w:rsidRPr="00273428" w:rsidSect="002734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528" w:rsidRDefault="00147528" w:rsidP="00273428">
      <w:r>
        <w:separator/>
      </w:r>
    </w:p>
  </w:endnote>
  <w:endnote w:type="continuationSeparator" w:id="1">
    <w:p w:rsidR="00147528" w:rsidRDefault="00147528" w:rsidP="00273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528" w:rsidRDefault="00147528" w:rsidP="00273428">
      <w:r>
        <w:separator/>
      </w:r>
    </w:p>
  </w:footnote>
  <w:footnote w:type="continuationSeparator" w:id="1">
    <w:p w:rsidR="00147528" w:rsidRDefault="00147528" w:rsidP="002734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428"/>
    <w:rsid w:val="00147528"/>
    <w:rsid w:val="0027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3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34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3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3428"/>
    <w:rPr>
      <w:sz w:val="18"/>
      <w:szCs w:val="18"/>
    </w:rPr>
  </w:style>
  <w:style w:type="paragraph" w:styleId="a5">
    <w:name w:val="Normal (Web)"/>
    <w:basedOn w:val="a"/>
    <w:uiPriority w:val="99"/>
    <w:unhideWhenUsed/>
    <w:rsid w:val="002734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426</Characters>
  <Application>Microsoft Office Word</Application>
  <DocSecurity>0</DocSecurity>
  <Lines>3</Lines>
  <Paragraphs>1</Paragraphs>
  <ScaleCrop>false</ScaleCrop>
  <Company>微软中国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2019-07-18T02:05:00Z</dcterms:created>
  <dcterms:modified xsi:type="dcterms:W3CDTF">2019-07-18T02:06:00Z</dcterms:modified>
</cp:coreProperties>
</file>