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ind w:firstLine="645"/>
        <w:jc w:val="center"/>
        <w:rPr>
          <w:rFonts w:cs="Times New Roman" w:asciiTheme="majorEastAsia" w:hAnsiTheme="majorEastAsia" w:eastAsiaTheme="majorEastAsia"/>
          <w:b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2018年省重点研发计划指导计划拟立项项目</w:t>
      </w:r>
    </w:p>
    <w:p>
      <w:pPr>
        <w:ind w:firstLine="645"/>
        <w:jc w:val="center"/>
        <w:rPr>
          <w:rFonts w:cs="Times New Roman" w:asciiTheme="majorEastAsia" w:hAnsiTheme="majorEastAsia" w:eastAsiaTheme="majorEastAsia"/>
          <w:b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及承诺资金配置情况表</w:t>
      </w:r>
    </w:p>
    <w:p>
      <w:pPr>
        <w:ind w:hanging="180"/>
        <w:jc w:val="left"/>
        <w:rPr>
          <w:rFonts w:ascii="仿宋_GB2312" w:eastAsia="仿宋_GB2312" w:cs="Times New Roman" w:hAnsiTheme="minorEastAsia"/>
          <w:sz w:val="32"/>
          <w:szCs w:val="32"/>
        </w:rPr>
      </w:pPr>
    </w:p>
    <w:p>
      <w:pPr>
        <w:ind w:hanging="18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（依托单位盖章）               （审定推荐单位盖章）</w:t>
      </w:r>
    </w:p>
    <w:tbl>
      <w:tblPr>
        <w:tblStyle w:val="8"/>
        <w:tblW w:w="9275" w:type="dxa"/>
        <w:tblInd w:w="-4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775"/>
        <w:gridCol w:w="1520"/>
        <w:gridCol w:w="16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项目名称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申报人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申报领域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拟配置资金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合计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（金额</w:t>
            </w:r>
          </w:p>
          <w:p>
            <w:r>
              <w:rPr>
                <w:rFonts w:hint="eastAsia"/>
              </w:rPr>
              <w:t>合计数）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tabs>
          <w:tab w:val="left" w:pos="1530"/>
        </w:tabs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5E4F"/>
    <w:rsid w:val="00024D85"/>
    <w:rsid w:val="00032C58"/>
    <w:rsid w:val="00033675"/>
    <w:rsid w:val="0005103C"/>
    <w:rsid w:val="0006302B"/>
    <w:rsid w:val="000A6480"/>
    <w:rsid w:val="000B1203"/>
    <w:rsid w:val="000D4199"/>
    <w:rsid w:val="000F6E33"/>
    <w:rsid w:val="001122A1"/>
    <w:rsid w:val="00131B20"/>
    <w:rsid w:val="00150A4F"/>
    <w:rsid w:val="001634C4"/>
    <w:rsid w:val="00187454"/>
    <w:rsid w:val="0019346A"/>
    <w:rsid w:val="001D5012"/>
    <w:rsid w:val="001D6FAE"/>
    <w:rsid w:val="00223DDE"/>
    <w:rsid w:val="002540B8"/>
    <w:rsid w:val="00282A5C"/>
    <w:rsid w:val="0029455F"/>
    <w:rsid w:val="002B4EC3"/>
    <w:rsid w:val="002D25D2"/>
    <w:rsid w:val="002D6F4C"/>
    <w:rsid w:val="003218A4"/>
    <w:rsid w:val="003569AA"/>
    <w:rsid w:val="00370F86"/>
    <w:rsid w:val="00387EB3"/>
    <w:rsid w:val="003A141D"/>
    <w:rsid w:val="003B0CE6"/>
    <w:rsid w:val="003B223E"/>
    <w:rsid w:val="003D5C25"/>
    <w:rsid w:val="003F145B"/>
    <w:rsid w:val="004258F6"/>
    <w:rsid w:val="00430A46"/>
    <w:rsid w:val="00432408"/>
    <w:rsid w:val="00454DCC"/>
    <w:rsid w:val="00497175"/>
    <w:rsid w:val="004A2E8B"/>
    <w:rsid w:val="004D3963"/>
    <w:rsid w:val="004E737A"/>
    <w:rsid w:val="004F2098"/>
    <w:rsid w:val="00524DD8"/>
    <w:rsid w:val="0052574B"/>
    <w:rsid w:val="00535F54"/>
    <w:rsid w:val="00555427"/>
    <w:rsid w:val="00564914"/>
    <w:rsid w:val="00581E67"/>
    <w:rsid w:val="005872BF"/>
    <w:rsid w:val="005B2745"/>
    <w:rsid w:val="005C3D86"/>
    <w:rsid w:val="005D471C"/>
    <w:rsid w:val="005E5540"/>
    <w:rsid w:val="0061343E"/>
    <w:rsid w:val="00632544"/>
    <w:rsid w:val="006343DE"/>
    <w:rsid w:val="00643981"/>
    <w:rsid w:val="00664008"/>
    <w:rsid w:val="006B29AB"/>
    <w:rsid w:val="006D0492"/>
    <w:rsid w:val="006D1D64"/>
    <w:rsid w:val="006D678B"/>
    <w:rsid w:val="007013AD"/>
    <w:rsid w:val="007347C5"/>
    <w:rsid w:val="0073501B"/>
    <w:rsid w:val="007521E0"/>
    <w:rsid w:val="00763ED6"/>
    <w:rsid w:val="007720A0"/>
    <w:rsid w:val="0077402D"/>
    <w:rsid w:val="007C4BF9"/>
    <w:rsid w:val="007D37FA"/>
    <w:rsid w:val="008530A8"/>
    <w:rsid w:val="00856BBE"/>
    <w:rsid w:val="00861F9A"/>
    <w:rsid w:val="0086707E"/>
    <w:rsid w:val="008B1EDF"/>
    <w:rsid w:val="008D3E71"/>
    <w:rsid w:val="00900DF3"/>
    <w:rsid w:val="00916436"/>
    <w:rsid w:val="00932EFE"/>
    <w:rsid w:val="009401EF"/>
    <w:rsid w:val="009710CF"/>
    <w:rsid w:val="0098025A"/>
    <w:rsid w:val="00987B8C"/>
    <w:rsid w:val="009A6F32"/>
    <w:rsid w:val="00A34972"/>
    <w:rsid w:val="00A35E72"/>
    <w:rsid w:val="00A45E6F"/>
    <w:rsid w:val="00A53463"/>
    <w:rsid w:val="00A71B8E"/>
    <w:rsid w:val="00A72B8C"/>
    <w:rsid w:val="00A9460B"/>
    <w:rsid w:val="00AE4694"/>
    <w:rsid w:val="00AF1C78"/>
    <w:rsid w:val="00AF557F"/>
    <w:rsid w:val="00B13349"/>
    <w:rsid w:val="00B35A29"/>
    <w:rsid w:val="00B4364C"/>
    <w:rsid w:val="00B53705"/>
    <w:rsid w:val="00B62B49"/>
    <w:rsid w:val="00B95E4F"/>
    <w:rsid w:val="00B96085"/>
    <w:rsid w:val="00BD44D2"/>
    <w:rsid w:val="00BE2D8B"/>
    <w:rsid w:val="00BE6817"/>
    <w:rsid w:val="00C06060"/>
    <w:rsid w:val="00C1464D"/>
    <w:rsid w:val="00C1796A"/>
    <w:rsid w:val="00C268A7"/>
    <w:rsid w:val="00C3052F"/>
    <w:rsid w:val="00C310AB"/>
    <w:rsid w:val="00C53ADA"/>
    <w:rsid w:val="00C602AC"/>
    <w:rsid w:val="00C60997"/>
    <w:rsid w:val="00C62291"/>
    <w:rsid w:val="00C708FD"/>
    <w:rsid w:val="00CC2C97"/>
    <w:rsid w:val="00CC409A"/>
    <w:rsid w:val="00CF02FF"/>
    <w:rsid w:val="00CF1421"/>
    <w:rsid w:val="00CF1633"/>
    <w:rsid w:val="00D05A03"/>
    <w:rsid w:val="00D07A7E"/>
    <w:rsid w:val="00D15EFD"/>
    <w:rsid w:val="00D47656"/>
    <w:rsid w:val="00D57F58"/>
    <w:rsid w:val="00D7635C"/>
    <w:rsid w:val="00D81352"/>
    <w:rsid w:val="00D957A3"/>
    <w:rsid w:val="00DE007A"/>
    <w:rsid w:val="00DE3513"/>
    <w:rsid w:val="00DE4DF7"/>
    <w:rsid w:val="00E03CFD"/>
    <w:rsid w:val="00E31B39"/>
    <w:rsid w:val="00E41471"/>
    <w:rsid w:val="00E4503F"/>
    <w:rsid w:val="00E566F1"/>
    <w:rsid w:val="00E62E53"/>
    <w:rsid w:val="00EB7448"/>
    <w:rsid w:val="00EC6DD1"/>
    <w:rsid w:val="00EE0E58"/>
    <w:rsid w:val="00EE2C97"/>
    <w:rsid w:val="00EF0CC2"/>
    <w:rsid w:val="00F15205"/>
    <w:rsid w:val="00F16B1A"/>
    <w:rsid w:val="00F430BE"/>
    <w:rsid w:val="00F5527E"/>
    <w:rsid w:val="00F73F06"/>
    <w:rsid w:val="00F92971"/>
    <w:rsid w:val="00F97906"/>
    <w:rsid w:val="00FA7B19"/>
    <w:rsid w:val="00FF27D6"/>
    <w:rsid w:val="52CA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3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787</Characters>
  <Lines>6</Lines>
  <Paragraphs>1</Paragraphs>
  <TotalTime>295</TotalTime>
  <ScaleCrop>false</ScaleCrop>
  <LinksUpToDate>false</LinksUpToDate>
  <CharactersWithSpaces>924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2017-04-18T02:49:00Z</dcterms:created>
  <dc:creator>grate</dc:creator>
  <cp:lastModifiedBy>Administrator</cp:lastModifiedBy>
  <cp:lastPrinted>2017-09-04T01:42:00Z</cp:lastPrinted>
  <dcterms:modified xsi:type="dcterms:W3CDTF">2018-05-16T05:52:16Z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